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29E62">
      <w:pPr>
        <w:widowControl/>
        <w:adjustRightInd w:val="0"/>
        <w:snapToGrid w:val="0"/>
        <w:spacing w:line="600" w:lineRule="exact"/>
        <w:rPr>
          <w:rFonts w:hint="eastAsia" w:ascii="黑体" w:hAnsi="黑体" w:eastAsia="黑体" w:cs="黑体"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03030"/>
          <w:kern w:val="0"/>
          <w:sz w:val="32"/>
          <w:szCs w:val="32"/>
        </w:rPr>
        <w:t>附件2</w:t>
      </w:r>
    </w:p>
    <w:p w14:paraId="3E04B175">
      <w:pPr>
        <w:widowControl/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color w:val="303030"/>
          <w:kern w:val="0"/>
          <w:sz w:val="32"/>
          <w:szCs w:val="32"/>
        </w:rPr>
      </w:pPr>
    </w:p>
    <w:p w14:paraId="3109DFCF">
      <w:pPr>
        <w:widowControl/>
        <w:adjustRightInd w:val="0"/>
        <w:snapToGrid w:val="0"/>
        <w:spacing w:line="600" w:lineRule="exact"/>
        <w:jc w:val="center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303030"/>
          <w:kern w:val="0"/>
          <w:sz w:val="32"/>
          <w:szCs w:val="32"/>
        </w:rPr>
        <w:t>安阳考场路线示意图</w:t>
      </w:r>
    </w:p>
    <w:p w14:paraId="41A46B11">
      <w:pPr>
        <w:widowControl/>
        <w:adjustRightInd w:val="0"/>
        <w:snapToGrid w:val="0"/>
        <w:jc w:val="center"/>
        <w:rPr>
          <w:rFonts w:ascii="黑体" w:hAnsi="黑体" w:eastAsia="黑体" w:cs="Times New Roman"/>
          <w:color w:val="303030"/>
          <w:kern w:val="0"/>
          <w:sz w:val="24"/>
          <w:szCs w:val="32"/>
        </w:rPr>
      </w:pPr>
      <w:r>
        <w:rPr>
          <w:rFonts w:ascii="黑体" w:hAnsi="黑体" w:eastAsia="黑体" w:cs="Times New Roman"/>
          <w:color w:val="303030"/>
          <w:kern w:val="0"/>
          <w:sz w:val="24"/>
          <w:szCs w:val="32"/>
        </w:rPr>
        <w:pict>
          <v:shape id="自选图形 7" o:spid="_x0000_s1026" o:spt="100" style="position:absolute;left:0pt;margin-left:168.9pt;margin-top:55.7pt;height:14.15pt;width:13.1pt;rotation:11796480f;z-index:251659264;mso-width-relative:page;mso-height-relative:page;" stroked="t" coordsize="21600,21600" o:gfxdata="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C5YNzU2QAAAAsBAAAPAAAAAAAAAAEAIAAAACIAAABkcnMvZG93&#10;bnJldi54bWxQSwECFAAUAAAACACHTuJAQwZTDFUDAAA5CAAADgAAAAAAAAABACAAAAAoAQAAZHJz&#10;L2Uyb0RvYy54bWxQSwUGAAAAAAYABgBZAQAA7wYAAAAA&#10;" path="m21600,6079l15126,0,15126,2912,12427,2912c5564,2912,0,7052,0,12158l0,21600,6474,21600,6474,12158c6474,10550,9139,9246,12427,9246l15126,9246,15126,12158xe">
            <v:path o:connecttype="segments" o:connectlocs="15126,0;15126,12158;3237,21600;21600,6079" o:connectangles="0,0,0,0"/>
            <v:fill focussize="0,0"/>
            <v:stroke color="#FF0000" joinstyle="miter"/>
            <v:imagedata o:title=""/>
            <o:lock v:ext="edit"/>
          </v:shape>
        </w:pict>
      </w:r>
      <w:r>
        <w:rPr>
          <w:rFonts w:hint="eastAsia" w:ascii="黑体" w:hAnsi="黑体" w:eastAsia="黑体" w:cs="Times New Roman"/>
          <w:color w:val="303030"/>
          <w:kern w:val="0"/>
          <w:sz w:val="24"/>
          <w:szCs w:val="32"/>
        </w:rPr>
        <w:drawing>
          <wp:inline distT="0" distB="0" distL="0" distR="0">
            <wp:extent cx="5220335" cy="31083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4723" cy="3111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129501">
      <w:pPr>
        <w:widowControl/>
        <w:adjustRightInd w:val="0"/>
        <w:snapToGrid w:val="0"/>
        <w:jc w:val="center"/>
        <w:rPr>
          <w:rFonts w:ascii="黑体" w:hAnsi="黑体" w:eastAsia="黑体" w:cs="Times New Roman"/>
          <w:color w:val="303030"/>
          <w:kern w:val="0"/>
          <w:sz w:val="24"/>
          <w:szCs w:val="32"/>
        </w:rPr>
      </w:pPr>
    </w:p>
    <w:p w14:paraId="3EDF06D8">
      <w:pPr>
        <w:widowControl/>
        <w:adjustRightInd w:val="0"/>
        <w:snapToGrid w:val="0"/>
        <w:jc w:val="center"/>
        <w:rPr>
          <w:rFonts w:ascii="黑体" w:hAnsi="黑体" w:eastAsia="黑体" w:cs="Times New Roman"/>
          <w:color w:val="303030"/>
          <w:kern w:val="0"/>
          <w:sz w:val="24"/>
          <w:szCs w:val="32"/>
        </w:rPr>
      </w:pPr>
    </w:p>
    <w:p w14:paraId="50CC5318">
      <w:pPr>
        <w:widowControl/>
        <w:adjustRightInd w:val="0"/>
        <w:snapToGrid w:val="0"/>
        <w:spacing w:line="600" w:lineRule="exact"/>
        <w:jc w:val="center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303030"/>
          <w:kern w:val="0"/>
          <w:sz w:val="32"/>
          <w:szCs w:val="32"/>
        </w:rPr>
        <w:t>新疆考场路线示意图</w:t>
      </w:r>
    </w:p>
    <w:p w14:paraId="177EA9E9">
      <w:pPr>
        <w:widowControl/>
        <w:adjustRightInd w:val="0"/>
        <w:snapToGrid w:val="0"/>
        <w:jc w:val="center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color w:val="303030"/>
          <w:kern w:val="0"/>
          <w:sz w:val="32"/>
          <w:szCs w:val="32"/>
        </w:rPr>
        <w:drawing>
          <wp:inline distT="0" distB="0" distL="114300" distR="114300">
            <wp:extent cx="5227320" cy="3707130"/>
            <wp:effectExtent l="0" t="0" r="0" b="0"/>
            <wp:docPr id="3" name="图片 3" descr="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t="1084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37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110204-12FE-4180-B832-5F11983201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D879E5F-2619-44D2-8E1B-EA3B2710D8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A46"/>
    <w:rsid w:val="0000421F"/>
    <w:rsid w:val="000249D3"/>
    <w:rsid w:val="000452B0"/>
    <w:rsid w:val="00067360"/>
    <w:rsid w:val="000C670D"/>
    <w:rsid w:val="000F21D2"/>
    <w:rsid w:val="00144E5D"/>
    <w:rsid w:val="00147760"/>
    <w:rsid w:val="0015172E"/>
    <w:rsid w:val="0016083A"/>
    <w:rsid w:val="00187A46"/>
    <w:rsid w:val="001D685C"/>
    <w:rsid w:val="00202BCF"/>
    <w:rsid w:val="0021085E"/>
    <w:rsid w:val="00227786"/>
    <w:rsid w:val="00271D7F"/>
    <w:rsid w:val="00273C0F"/>
    <w:rsid w:val="002B4F5D"/>
    <w:rsid w:val="002F0189"/>
    <w:rsid w:val="003353EC"/>
    <w:rsid w:val="00375417"/>
    <w:rsid w:val="003905E7"/>
    <w:rsid w:val="00393FFB"/>
    <w:rsid w:val="003A4FF3"/>
    <w:rsid w:val="003A708F"/>
    <w:rsid w:val="003D7AE0"/>
    <w:rsid w:val="003E015A"/>
    <w:rsid w:val="003F1483"/>
    <w:rsid w:val="003F7E3A"/>
    <w:rsid w:val="004002E1"/>
    <w:rsid w:val="00412DCD"/>
    <w:rsid w:val="00457F2E"/>
    <w:rsid w:val="004804A7"/>
    <w:rsid w:val="004B1785"/>
    <w:rsid w:val="004C6230"/>
    <w:rsid w:val="004D7E85"/>
    <w:rsid w:val="00504156"/>
    <w:rsid w:val="005437F5"/>
    <w:rsid w:val="0059058E"/>
    <w:rsid w:val="005E0C9C"/>
    <w:rsid w:val="005F4F41"/>
    <w:rsid w:val="00605EEB"/>
    <w:rsid w:val="00617FD9"/>
    <w:rsid w:val="006208CF"/>
    <w:rsid w:val="006222CC"/>
    <w:rsid w:val="00652114"/>
    <w:rsid w:val="006706A2"/>
    <w:rsid w:val="00694D6A"/>
    <w:rsid w:val="006B3D65"/>
    <w:rsid w:val="006E3B48"/>
    <w:rsid w:val="006E5497"/>
    <w:rsid w:val="0071525F"/>
    <w:rsid w:val="00737E82"/>
    <w:rsid w:val="007646E7"/>
    <w:rsid w:val="00780BBC"/>
    <w:rsid w:val="007906D0"/>
    <w:rsid w:val="00796142"/>
    <w:rsid w:val="007A240C"/>
    <w:rsid w:val="007B0119"/>
    <w:rsid w:val="007C691F"/>
    <w:rsid w:val="007D589A"/>
    <w:rsid w:val="00807594"/>
    <w:rsid w:val="00843FB3"/>
    <w:rsid w:val="00872A7C"/>
    <w:rsid w:val="00880E4A"/>
    <w:rsid w:val="00882B39"/>
    <w:rsid w:val="00886AC7"/>
    <w:rsid w:val="0088742A"/>
    <w:rsid w:val="00895A0D"/>
    <w:rsid w:val="008B2C11"/>
    <w:rsid w:val="008C6552"/>
    <w:rsid w:val="008E4621"/>
    <w:rsid w:val="009149A1"/>
    <w:rsid w:val="009172B7"/>
    <w:rsid w:val="0092486E"/>
    <w:rsid w:val="009252DA"/>
    <w:rsid w:val="00952BB2"/>
    <w:rsid w:val="009710E5"/>
    <w:rsid w:val="00997B89"/>
    <w:rsid w:val="009C081E"/>
    <w:rsid w:val="009F2785"/>
    <w:rsid w:val="00AA2DD6"/>
    <w:rsid w:val="00AA67DA"/>
    <w:rsid w:val="00AC25F4"/>
    <w:rsid w:val="00AC3685"/>
    <w:rsid w:val="00B1363C"/>
    <w:rsid w:val="00B30305"/>
    <w:rsid w:val="00B44A0B"/>
    <w:rsid w:val="00B70325"/>
    <w:rsid w:val="00B85201"/>
    <w:rsid w:val="00B93BFA"/>
    <w:rsid w:val="00B952A5"/>
    <w:rsid w:val="00B972C3"/>
    <w:rsid w:val="00BA3554"/>
    <w:rsid w:val="00C2343C"/>
    <w:rsid w:val="00C51146"/>
    <w:rsid w:val="00C72FAC"/>
    <w:rsid w:val="00C8217D"/>
    <w:rsid w:val="00C86E16"/>
    <w:rsid w:val="00C87074"/>
    <w:rsid w:val="00C90782"/>
    <w:rsid w:val="00CA0157"/>
    <w:rsid w:val="00CB4B05"/>
    <w:rsid w:val="00CD27F7"/>
    <w:rsid w:val="00D5191C"/>
    <w:rsid w:val="00D669D0"/>
    <w:rsid w:val="00D85A6A"/>
    <w:rsid w:val="00DD2E11"/>
    <w:rsid w:val="00DE4CB3"/>
    <w:rsid w:val="00E306FF"/>
    <w:rsid w:val="00E32B5D"/>
    <w:rsid w:val="00E35F84"/>
    <w:rsid w:val="00E85883"/>
    <w:rsid w:val="00E907CD"/>
    <w:rsid w:val="00E937C6"/>
    <w:rsid w:val="00EA076F"/>
    <w:rsid w:val="00EB0290"/>
    <w:rsid w:val="00EC0F25"/>
    <w:rsid w:val="00ED7080"/>
    <w:rsid w:val="00F038F5"/>
    <w:rsid w:val="00F05020"/>
    <w:rsid w:val="00F217E7"/>
    <w:rsid w:val="00F23DF7"/>
    <w:rsid w:val="00F40FA6"/>
    <w:rsid w:val="00F52998"/>
    <w:rsid w:val="00F80431"/>
    <w:rsid w:val="00F869C3"/>
    <w:rsid w:val="00F97C05"/>
    <w:rsid w:val="00FB3ADC"/>
    <w:rsid w:val="00FC6F31"/>
    <w:rsid w:val="00FD6CBE"/>
    <w:rsid w:val="00FF0679"/>
    <w:rsid w:val="00FF46D7"/>
    <w:rsid w:val="02A51E69"/>
    <w:rsid w:val="04BF4511"/>
    <w:rsid w:val="06497B03"/>
    <w:rsid w:val="06D9115E"/>
    <w:rsid w:val="16421DCC"/>
    <w:rsid w:val="16E6731D"/>
    <w:rsid w:val="1B025E7F"/>
    <w:rsid w:val="1CE21A70"/>
    <w:rsid w:val="1D54322A"/>
    <w:rsid w:val="1E352B04"/>
    <w:rsid w:val="205737BD"/>
    <w:rsid w:val="20851252"/>
    <w:rsid w:val="21A63C04"/>
    <w:rsid w:val="245D1A20"/>
    <w:rsid w:val="253A4D8F"/>
    <w:rsid w:val="2C183950"/>
    <w:rsid w:val="2CB90C8F"/>
    <w:rsid w:val="41630D72"/>
    <w:rsid w:val="49431BB4"/>
    <w:rsid w:val="514338DB"/>
    <w:rsid w:val="5A5F76FD"/>
    <w:rsid w:val="5C11169E"/>
    <w:rsid w:val="614C26D2"/>
    <w:rsid w:val="6D981A4B"/>
    <w:rsid w:val="75851546"/>
    <w:rsid w:val="75E61247"/>
    <w:rsid w:val="7A4C4F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4d76b9ee-837a-4a83-968c-6820360e9fff</errorID>
      <errorWord>下午15:00</errorWord>
      <group>L1_Knowledge</group>
      <groupName>知识性问题</groupName>
      <ability>L2_Time</ability>
      <abilityName>日期时间</abilityName>
      <candidateList>
        <item>15:00</item>
      </candidateList>
      <explain>24小时制的时间，不需要强调“下午”。</explain>
      <paraID>41A23673</paraID>
      <start>19</start>
      <end>24</end>
      <status>modified</status>
      <modifiedWord>15:00</modifiedWord>
      <trackRevisions>false</trackRevisions>
    </reviewItem>
    <reviewItem>
      <errorID>c595695d-b528-4e53-a207-16fee13512ba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1FE9E8A3</paraID>
      <start>25</start>
      <end>26</end>
      <status>modified</status>
      <modifiedWord>:</modifiedWord>
      <trackRevisions>false</trackRevisions>
    </reviewItem>
    <reviewItem>
      <errorID>38202d93-8af5-4e54-9711-d6e74f78e06f</errorID>
      <errorWord>甫江</errorWord>
      <group>L1_Grammar</group>
      <groupName>语法问题</groupName>
      <ability>L2_Order</ability>
      <abilityName>语序不当</abilityName>
      <candidateList>
        <item>甫</item>
      </candidateList>
      <explain>句子可能没有遵循时空、逻辑顺序，或者介词、关联词等位置不当。</explain>
      <paraID>35C96BA1</paraID>
      <start>7</start>
      <end>9</end>
      <status>ignored</status>
      <modifiedWord/>
      <trackRevisions>false</trackRevisions>
    </reviewItem>
    <reviewItem>
      <errorID>563a3ba8-a85c-4177-ad19-d618ea96ddce</errorID>
      <errorWord>王丹</errorWord>
      <group>L1_Sensitive</group>
      <groupName>敏感问题</groupName>
      <ability>L2_Violent</ability>
      <abilityName>暴恐词条</abilityName>
      <candidateList/>
      <explain>【暴恐词条】句中包含暴恐类敏感词条，请注意甄别。</explain>
      <paraID>72C10374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411296-0b05-4186-bbcf-365c3f76e2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1</Pages>
  <Words>1549</Words>
  <Characters>1647</Characters>
  <Lines>14</Lines>
  <Paragraphs>4</Paragraphs>
  <TotalTime>13</TotalTime>
  <ScaleCrop>false</ScaleCrop>
  <LinksUpToDate>false</LinksUpToDate>
  <CharactersWithSpaces>1653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2026-07-08T10:00:00Z</dcterms:created>
  <dc:creator>Customer</dc:creator>
  <cp:lastModifiedBy>崔焕菲</cp:lastModifiedBy>
  <cp:lastPrinted>2026-07-07T02:57:00Z</cp:lastPrinted>
  <dcterms:modified xsi:type="dcterms:W3CDTF">2026-07-14T12:00:18Z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eyJoZGlkIjoiNzFlM2U0OTE5YWViMDFiNzQ5NjJkYzRkMzc5ZjNkMmMiLCJ1c2VySWQiOiIxMDAxMTMzMzg1In0=</vt:lpwstr>
  </property>
  <property fmtid="{D5CDD505-2E9C-101B-9397-08002B2CF9AE}" pid="3" name="KSOProductBuildVer">
    <vt:lpwstr>2052-12.1.0.26895</vt:lpwstr>
  </property>
  <property fmtid="{D5CDD505-2E9C-101B-9397-08002B2CF9AE}" pid="4" name="ICV">
    <vt:lpwstr>2C4D9796F32A4FF9AB758C3EA4D1929F_13</vt:lpwstr>
  </property>
</Properties>
</file>