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99DA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03030"/>
          <w:kern w:val="0"/>
          <w:sz w:val="32"/>
          <w:szCs w:val="32"/>
        </w:rPr>
        <w:t>附件2</w:t>
      </w:r>
    </w:p>
    <w:p w14:paraId="5ED7E5CF">
      <w:pPr>
        <w:widowControl/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color w:val="303030"/>
          <w:kern w:val="0"/>
          <w:sz w:val="32"/>
          <w:szCs w:val="32"/>
        </w:rPr>
      </w:pPr>
    </w:p>
    <w:p w14:paraId="33F66A72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安阳</w:t>
      </w:r>
      <w:bookmarkStart w:id="0" w:name="_GoBack"/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考场路线示意图</w:t>
      </w:r>
      <w:bookmarkEnd w:id="0"/>
    </w:p>
    <w:p w14:paraId="0822137F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</w:p>
    <w:p w14:paraId="1F1F5C32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  <w:r>
        <w:rPr>
          <w:rFonts w:ascii="黑体" w:hAnsi="黑体" w:eastAsia="黑体" w:cs="Times New Roman"/>
          <w:color w:val="303030"/>
          <w:kern w:val="0"/>
          <w:sz w:val="24"/>
          <w:szCs w:val="32"/>
        </w:rPr>
        <w:pict>
          <v:shape id="自选图形 7" o:spid="_x0000_s1026" o:spt="100" style="position:absolute;left:0pt;margin-left:168.9pt;margin-top:55.7pt;height:14.15pt;width:13.1pt;rotation:11796480f;z-index:251659264;mso-width-relative:page;mso-height-relative:page;" stroked="t" coordsize="21600,21600" o:gfxdata="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C5YNzU2QAAAAsBAAAPAAAAAAAAAAEAIAAAACIAAABkcnMvZG93&#10;bnJldi54bWxQSwECFAAUAAAACACHTuJAQwZTDFUDAAA5CAAADgAAAAAAAAABACAAAAAoAQAAZHJz&#10;L2Uyb0RvYy54bWxQSwUGAAAAAAYABgBZAQAA7wYAAAAA&#10;" adj="," path="m21600,6079l15126,0,15126,2912,12427,2912c5564,2912,0,7052,0,12158l0,21600,6474,21600,6474,12158c6474,10550,9139,9246,12427,9246l15126,9246,15126,12158xe">
            <v:path o:connecttype="segments" o:connectlocs="15126,0;15126,12158;3237,21600;21600,6079" o:connectangles="0,0,0,0"/>
            <v:fill focussize="0,0"/>
            <v:stroke color="#FF0000" joinstyle="miter"/>
            <v:imagedata o:title=""/>
            <o:lock v:ext="edit"/>
          </v:shape>
        </w:pict>
      </w: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drawing>
          <wp:inline distT="0" distB="0" distL="0" distR="0">
            <wp:extent cx="5220335" cy="31083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723" cy="311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91089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24"/>
          <w:szCs w:val="32"/>
        </w:rPr>
      </w:pPr>
    </w:p>
    <w:p w14:paraId="43CBC1FE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新疆考场路线示意图</w:t>
      </w:r>
    </w:p>
    <w:p w14:paraId="10BC5581">
      <w:pPr>
        <w:widowControl/>
        <w:adjustRightInd w:val="0"/>
        <w:snapToGrid w:val="0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drawing>
          <wp:inline distT="0" distB="0" distL="114300" distR="114300">
            <wp:extent cx="5227320" cy="3747770"/>
            <wp:effectExtent l="0" t="0" r="1905" b="5080"/>
            <wp:docPr id="3" name="图片 3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249D3"/>
    <w:rsid w:val="000452B0"/>
    <w:rsid w:val="00067360"/>
    <w:rsid w:val="000C670D"/>
    <w:rsid w:val="000F21D2"/>
    <w:rsid w:val="00147760"/>
    <w:rsid w:val="0015172E"/>
    <w:rsid w:val="0016083A"/>
    <w:rsid w:val="00187A46"/>
    <w:rsid w:val="001D685C"/>
    <w:rsid w:val="0021085E"/>
    <w:rsid w:val="00227786"/>
    <w:rsid w:val="00271D7F"/>
    <w:rsid w:val="00273C0F"/>
    <w:rsid w:val="002F0189"/>
    <w:rsid w:val="00393FFB"/>
    <w:rsid w:val="003A708F"/>
    <w:rsid w:val="003D7AE0"/>
    <w:rsid w:val="003E015A"/>
    <w:rsid w:val="003F1483"/>
    <w:rsid w:val="003F7E3A"/>
    <w:rsid w:val="004002E1"/>
    <w:rsid w:val="00412DCD"/>
    <w:rsid w:val="00457F2E"/>
    <w:rsid w:val="004B1785"/>
    <w:rsid w:val="004D7E85"/>
    <w:rsid w:val="005437F5"/>
    <w:rsid w:val="0059058E"/>
    <w:rsid w:val="005E0C9C"/>
    <w:rsid w:val="005F4F41"/>
    <w:rsid w:val="00617FD9"/>
    <w:rsid w:val="006208CF"/>
    <w:rsid w:val="00652114"/>
    <w:rsid w:val="006706A2"/>
    <w:rsid w:val="00694D6A"/>
    <w:rsid w:val="006E3B48"/>
    <w:rsid w:val="006E5497"/>
    <w:rsid w:val="0071525F"/>
    <w:rsid w:val="00737E82"/>
    <w:rsid w:val="00780BBC"/>
    <w:rsid w:val="007906D0"/>
    <w:rsid w:val="00796142"/>
    <w:rsid w:val="007B0119"/>
    <w:rsid w:val="007C691F"/>
    <w:rsid w:val="007D589A"/>
    <w:rsid w:val="00807594"/>
    <w:rsid w:val="00843FB3"/>
    <w:rsid w:val="00880E4A"/>
    <w:rsid w:val="00882B39"/>
    <w:rsid w:val="0088742A"/>
    <w:rsid w:val="008B2C11"/>
    <w:rsid w:val="008C6552"/>
    <w:rsid w:val="008E4621"/>
    <w:rsid w:val="009149A1"/>
    <w:rsid w:val="009172B7"/>
    <w:rsid w:val="0092486E"/>
    <w:rsid w:val="009252DA"/>
    <w:rsid w:val="00952BB2"/>
    <w:rsid w:val="009710E5"/>
    <w:rsid w:val="00997B89"/>
    <w:rsid w:val="009C081E"/>
    <w:rsid w:val="00AA2DD6"/>
    <w:rsid w:val="00AA67DA"/>
    <w:rsid w:val="00AC25F4"/>
    <w:rsid w:val="00AC3685"/>
    <w:rsid w:val="00B1363C"/>
    <w:rsid w:val="00B30305"/>
    <w:rsid w:val="00B44A0B"/>
    <w:rsid w:val="00B70325"/>
    <w:rsid w:val="00B85201"/>
    <w:rsid w:val="00B93BFA"/>
    <w:rsid w:val="00B952A5"/>
    <w:rsid w:val="00B972C3"/>
    <w:rsid w:val="00C51146"/>
    <w:rsid w:val="00C72FAC"/>
    <w:rsid w:val="00C8217D"/>
    <w:rsid w:val="00C86E16"/>
    <w:rsid w:val="00C87074"/>
    <w:rsid w:val="00C90782"/>
    <w:rsid w:val="00CB4B05"/>
    <w:rsid w:val="00CD27F7"/>
    <w:rsid w:val="00D5191C"/>
    <w:rsid w:val="00DD2E11"/>
    <w:rsid w:val="00DE4CB3"/>
    <w:rsid w:val="00E306FF"/>
    <w:rsid w:val="00E32B5D"/>
    <w:rsid w:val="00E35F84"/>
    <w:rsid w:val="00E85883"/>
    <w:rsid w:val="00E907CD"/>
    <w:rsid w:val="00E937C6"/>
    <w:rsid w:val="00EA076F"/>
    <w:rsid w:val="00EC0F25"/>
    <w:rsid w:val="00ED7080"/>
    <w:rsid w:val="00F038F5"/>
    <w:rsid w:val="00F05020"/>
    <w:rsid w:val="00F217E7"/>
    <w:rsid w:val="00F23DF7"/>
    <w:rsid w:val="00F40FA6"/>
    <w:rsid w:val="00F52998"/>
    <w:rsid w:val="00F80431"/>
    <w:rsid w:val="00F97C05"/>
    <w:rsid w:val="00FB3ADC"/>
    <w:rsid w:val="00FD6CBE"/>
    <w:rsid w:val="00FF0679"/>
    <w:rsid w:val="00FF46D7"/>
    <w:rsid w:val="02A51E69"/>
    <w:rsid w:val="04952A7F"/>
    <w:rsid w:val="06497B03"/>
    <w:rsid w:val="16421DCC"/>
    <w:rsid w:val="1CE21A70"/>
    <w:rsid w:val="1D54322A"/>
    <w:rsid w:val="21A63C04"/>
    <w:rsid w:val="253A4D8F"/>
    <w:rsid w:val="2CB90C8F"/>
    <w:rsid w:val="41630D72"/>
    <w:rsid w:val="49431BB4"/>
    <w:rsid w:val="5A5F76FD"/>
    <w:rsid w:val="5C11169E"/>
    <w:rsid w:val="746313A4"/>
    <w:rsid w:val="75851546"/>
    <w:rsid w:val="75E61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999287ec-5589-4c4a-b785-d065c937e8f5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25BFA0A4</paraID>
      <start>14</start>
      <end>21</end>
      <status>ignored</status>
      <modifiedWord/>
      <trackRevisions>false</trackRevisions>
    </reviewItem>
    <reviewItem>
      <errorID>402e6823-7dc5-4366-8ebb-31d1aceb1a2d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E3ED05C</paraID>
      <start>30</start>
      <end>31</end>
      <status>modified</status>
      <modifiedWord>:</modifiedWord>
      <trackRevisions>false</trackRevisions>
    </reviewItem>
    <reviewItem>
      <errorID>d72800d6-abf7-4661-ab6b-c0d39895b018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674402E8</paraID>
      <start>2</start>
      <end>3</end>
      <status>ignored</status>
      <modifiedWord/>
      <trackRevisions>false</trackRevisions>
    </reviewItem>
    <reviewItem>
      <errorID>fb896811-ee81-4605-bf71-76d1b45ec118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31A887F7</paraID>
      <start>3</start>
      <end>4</end>
      <status>ignored</status>
      <modifiedWord/>
      <trackRevisions>false</trackRevisions>
    </reviewItem>
    <reviewItem>
      <errorID>15041e59-926e-46c5-88b9-ea275ed3298b</errorID>
      <errorWord>候</errorWord>
      <group>L1_AI</group>
      <groupName>深度校对</groupName>
      <ability>L2_AI_Word</ability>
      <abilityName>字词纠错</abilityName>
      <candidateList>
        <item>侯</item>
      </candidateList>
      <explain/>
      <paraID>2111B462</paraID>
      <start>0</start>
      <end>1</end>
      <status>ignored</status>
      <modifiedWord/>
      <trackRevisions>false</trackRevisions>
    </reviewItem>
    <reviewItem>
      <errorID>450886a7-5440-4505-a8eb-a97d548c3e92</errorID>
      <errorWord>標</errorWord>
      <group>L1_AI</group>
      <groupName>深度校对</groupName>
      <ability>L2_AI_Word</ability>
      <abilityName>字词纠错</abilityName>
      <candidateList>
        <item>标</item>
      </candidateList>
      <explain/>
      <paraID>4AE232FB</paraID>
      <start>2</start>
      <end>3</end>
      <status>ignored</status>
      <modifiedWord/>
      <trackRevisions>false</trackRevisions>
    </reviewItem>
    <reviewItem>
      <errorID>fd43e25f-bf2f-4a4b-b406-c7a17ffdc733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61934DD0</paraID>
      <start>5</start>
      <end>6</end>
      <status>ignored</status>
      <modifiedWord/>
      <trackRevisions>false</trackRevisions>
    </reviewItem>
    <reviewItem>
      <errorID>468c03ad-452e-49ec-8cb0-a7332b1be399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612BC857</paraID>
      <start>4</start>
      <end>5</end>
      <status>ignored</status>
      <modifiedWord/>
      <trackRevisions>false</trackRevisions>
    </reviewItem>
    <reviewItem>
      <errorID>9378ee17-888a-4090-aadf-19d69e9d68f6</errorID>
      <errorWord>▪</errorWord>
      <group>L1_AI</group>
      <groupName>深度校对</groupName>
      <ability>L2_AI_Word</ability>
      <abilityName>字词纠错</abilityName>
      <candidateList>
        <item>·</item>
      </candidateList>
      <explain/>
      <paraID>5641D666</paraID>
      <start>3</start>
      <end>4</end>
      <status>ignored</status>
      <modifiedWord/>
      <trackRevisions>false</trackRevisions>
    </reviewItem>
    <reviewItem>
      <errorID>db401bf6-62de-4e73-9133-15f9d4fd8b27</errorID>
      <errorWord>拜造</errorWord>
      <group>L1_Word</group>
      <groupName>字词问题</groupName>
      <ability>L2_Typo</ability>
      <abilityName>字词错误</abilityName>
      <candidateList>
        <item>拜</item>
      </candidateList>
      <explain/>
      <paraID>5641D666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830bf-cb14-4e84-9fe4-48b73a4d8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2232</Words>
  <Characters>2327</Characters>
  <Lines>20</Lines>
  <Paragraphs>5</Paragraphs>
  <TotalTime>25</TotalTime>
  <ScaleCrop>false</ScaleCrop>
  <LinksUpToDate>false</LinksUpToDate>
  <CharactersWithSpaces>2343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2026-03-12T02:36:00Z</dcterms:created>
  <dc:creator>Customer</dc:creator>
  <cp:lastModifiedBy>崔焕菲</cp:lastModifiedBy>
  <cp:lastPrinted>2026-03-13T00:30:00Z</cp:lastPrinted>
  <dcterms:modified xsi:type="dcterms:W3CDTF">2026-03-13T06:36:19Z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eyJoZGlkIjoiNGFiMTA2YTcxMzY3YzAzNzIzMGY3MmUzZjExZmI3NzciLCJ1c2VySWQiOiIxMDAxMTMzMzg1In0=</vt:lpwstr>
  </property>
  <property fmtid="{D5CDD505-2E9C-101B-9397-08002B2CF9AE}" pid="3" name="KSOProductBuildVer">
    <vt:lpwstr>2052-12.1.0.25225</vt:lpwstr>
  </property>
  <property fmtid="{D5CDD505-2E9C-101B-9397-08002B2CF9AE}" pid="4" name="ICV">
    <vt:lpwstr>400A66632375484CA718C3A8B070B685_12</vt:lpwstr>
  </property>
</Properties>
</file>